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50" w:rsidRPr="00437E43" w:rsidRDefault="005D3C50" w:rsidP="00437E43">
      <w:pPr>
        <w:pStyle w:val="Nadpis1"/>
        <w:ind w:left="0" w:firstLine="0"/>
        <w:jc w:val="center"/>
        <w:rPr>
          <w:rFonts w:asciiTheme="majorHAnsi" w:hAnsiTheme="majorHAnsi" w:cstheme="majorHAnsi"/>
          <w:i/>
          <w:iCs/>
          <w:color w:val="262626" w:themeColor="text1" w:themeTint="D9"/>
          <w:szCs w:val="32"/>
        </w:rPr>
      </w:pPr>
      <w:r w:rsidRPr="00437E43">
        <w:rPr>
          <w:rFonts w:asciiTheme="majorHAnsi" w:hAnsiTheme="majorHAnsi" w:cstheme="majorHAnsi"/>
          <w:i/>
          <w:iCs/>
          <w:color w:val="262626" w:themeColor="text1" w:themeTint="D9"/>
          <w:szCs w:val="32"/>
        </w:rPr>
        <w:t xml:space="preserve">Taneční skupina ELASTIK při TJ JABLONNÉ N. ORLICÍ pořádá </w:t>
      </w:r>
      <w:r w:rsidR="009F51C2">
        <w:rPr>
          <w:rFonts w:asciiTheme="majorHAnsi" w:hAnsiTheme="majorHAnsi" w:cstheme="majorHAnsi"/>
          <w:b/>
          <w:bCs/>
          <w:i/>
          <w:iCs/>
          <w:color w:val="262626" w:themeColor="text1" w:themeTint="D9"/>
          <w:szCs w:val="32"/>
        </w:rPr>
        <w:t>21</w:t>
      </w:r>
      <w:r w:rsidRPr="00437E43">
        <w:rPr>
          <w:rFonts w:asciiTheme="majorHAnsi" w:hAnsiTheme="majorHAnsi" w:cstheme="majorHAnsi"/>
          <w:b/>
          <w:bCs/>
          <w:i/>
          <w:iCs/>
          <w:color w:val="262626" w:themeColor="text1" w:themeTint="D9"/>
          <w:szCs w:val="32"/>
        </w:rPr>
        <w:t>. ročník</w:t>
      </w:r>
    </w:p>
    <w:p w:rsidR="00437E43" w:rsidRDefault="005D3C50" w:rsidP="005D3C50">
      <w:pPr>
        <w:pStyle w:val="Nadpis2"/>
        <w:jc w:val="center"/>
        <w:rPr>
          <w:rFonts w:asciiTheme="minorHAnsi" w:hAnsiTheme="minorHAnsi" w:cstheme="majorHAnsi"/>
          <w:color w:val="262626" w:themeColor="text1" w:themeTint="D9"/>
          <w:sz w:val="32"/>
          <w:szCs w:val="32"/>
        </w:rPr>
      </w:pPr>
      <w:r w:rsidRPr="00437E43">
        <w:rPr>
          <w:rFonts w:asciiTheme="minorHAnsi" w:hAnsiTheme="minorHAnsi" w:cstheme="majorHAnsi"/>
          <w:color w:val="262626" w:themeColor="text1" w:themeTint="D9"/>
          <w:sz w:val="32"/>
          <w:szCs w:val="32"/>
        </w:rPr>
        <w:t xml:space="preserve">PŘEHLÍDKY TANEČNÍCH KOLEKTIVŮ A JEDNOTLIVCŮ </w:t>
      </w:r>
    </w:p>
    <w:p w:rsidR="00D43275" w:rsidRPr="00437E43" w:rsidRDefault="005D3C50" w:rsidP="005D3C50">
      <w:pPr>
        <w:pStyle w:val="Nadpis2"/>
        <w:jc w:val="center"/>
        <w:rPr>
          <w:rFonts w:asciiTheme="majorHAnsi" w:hAnsiTheme="majorHAnsi" w:cstheme="majorHAnsi"/>
          <w:b w:val="0"/>
          <w:bCs w:val="0"/>
          <w:color w:val="262626" w:themeColor="text1" w:themeTint="D9"/>
          <w:sz w:val="32"/>
          <w:szCs w:val="32"/>
        </w:rPr>
      </w:pPr>
      <w:r w:rsidRPr="00437E43">
        <w:rPr>
          <w:rFonts w:asciiTheme="majorHAnsi" w:hAnsiTheme="majorHAnsi" w:cstheme="majorHAnsi"/>
          <w:b w:val="0"/>
          <w:bCs w:val="0"/>
          <w:color w:val="262626" w:themeColor="text1" w:themeTint="D9"/>
          <w:sz w:val="32"/>
          <w:szCs w:val="32"/>
        </w:rPr>
        <w:t>„O JABLONSKOU TANEČNICI“</w:t>
      </w:r>
    </w:p>
    <w:p w:rsidR="005D3C50" w:rsidRDefault="005D3C50" w:rsidP="005D3C50">
      <w:pPr>
        <w:rPr>
          <w:lang w:eastAsia="ar-SA"/>
        </w:rPr>
      </w:pPr>
    </w:p>
    <w:p w:rsidR="005D3C50" w:rsidRPr="005D3C50" w:rsidRDefault="005D3C50" w:rsidP="005D3C50">
      <w:pPr>
        <w:jc w:val="center"/>
        <w:rPr>
          <w:rFonts w:asciiTheme="majorHAnsi" w:hAnsiTheme="majorHAnsi" w:cstheme="majorHAnsi"/>
          <w:sz w:val="32"/>
          <w:szCs w:val="32"/>
          <w:lang w:eastAsia="ar-SA"/>
        </w:rPr>
      </w:pPr>
      <w:r w:rsidRPr="005D3C50">
        <w:rPr>
          <w:rFonts w:asciiTheme="majorHAnsi" w:hAnsiTheme="majorHAnsi" w:cstheme="majorHAnsi"/>
          <w:sz w:val="32"/>
          <w:szCs w:val="32"/>
          <w:lang w:eastAsia="ar-SA"/>
        </w:rPr>
        <w:t>PŘIHLÁŠKA</w:t>
      </w:r>
    </w:p>
    <w:p w:rsidR="005D3C50" w:rsidRPr="005D3C50" w:rsidRDefault="005D3C50" w:rsidP="005D3C50">
      <w:pPr>
        <w:jc w:val="center"/>
        <w:rPr>
          <w:lang w:eastAsia="ar-SA"/>
        </w:rPr>
      </w:pPr>
    </w:p>
    <w:tbl>
      <w:tblPr>
        <w:tblStyle w:val="Mkatabulky"/>
        <w:tblW w:w="10348" w:type="dxa"/>
        <w:tblInd w:w="-572" w:type="dxa"/>
        <w:tblLook w:val="04A0"/>
      </w:tblPr>
      <w:tblGrid>
        <w:gridCol w:w="5085"/>
        <w:gridCol w:w="5263"/>
      </w:tblGrid>
      <w:tr w:rsidR="00903670" w:rsidTr="00437E43">
        <w:tc>
          <w:tcPr>
            <w:tcW w:w="508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903670" w:rsidRDefault="007201CF" w:rsidP="00D43275">
            <w:pPr>
              <w:jc w:val="right"/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 w:rsidRPr="00903670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t>Název taneční skupiny</w:t>
            </w:r>
            <w:r w:rsid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t>:</w:t>
            </w:r>
          </w:p>
        </w:tc>
        <w:tc>
          <w:tcPr>
            <w:tcW w:w="5263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903670" w:rsidRDefault="00D41DEC" w:rsidP="00427527">
            <w:pP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 w:rsidRP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-NÁZEV-"/>
                    <w:maxLength w:val="25"/>
                    <w:format w:val="Velká"/>
                  </w:textInput>
                </w:ffData>
              </w:fldChar>
            </w:r>
            <w:bookmarkStart w:id="0" w:name="Text1"/>
            <w:r w:rsidR="00903670" w:rsidRP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  <w:shd w:val="clear" w:color="auto" w:fill="FFFFFF" w:themeFill="background1"/>
              </w:rPr>
              <w:instrText xml:space="preserve"> FORMTEXT </w:instrText>
            </w:r>
            <w:r w:rsidRP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  <w:shd w:val="clear" w:color="auto" w:fill="FFFFFF" w:themeFill="background1"/>
              </w:rPr>
            </w:r>
            <w:r w:rsidRP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  <w:shd w:val="clear" w:color="auto" w:fill="FFFFFF" w:themeFill="background1"/>
              </w:rPr>
              <w:fldChar w:fldCharType="separate"/>
            </w:r>
            <w:r w:rsidR="007201CF" w:rsidRPr="00060346">
              <w:rPr>
                <w:rFonts w:asciiTheme="majorHAnsi" w:hAnsiTheme="majorHAnsi" w:cstheme="majorHAnsi"/>
                <w:noProof/>
                <w:color w:val="262626" w:themeColor="text1" w:themeTint="D9"/>
                <w:sz w:val="32"/>
                <w:szCs w:val="32"/>
                <w:shd w:val="clear" w:color="auto" w:fill="FFFFFF" w:themeFill="background1"/>
              </w:rPr>
              <w:t>-NÁZEV-</w:t>
            </w:r>
            <w:r w:rsidRP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903670" w:rsidTr="00437E43">
        <w:tc>
          <w:tcPr>
            <w:tcW w:w="508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903670" w:rsidRDefault="007201CF" w:rsidP="00D43275">
            <w:pPr>
              <w:jc w:val="right"/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t>Odpovědný zástupce:</w:t>
            </w:r>
          </w:p>
        </w:tc>
        <w:tc>
          <w:tcPr>
            <w:tcW w:w="5263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903670" w:rsidRDefault="00D41DEC" w:rsidP="00427527">
            <w:pP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-PŘÍJMENÍ A JMÉNO-"/>
                    <w:format w:val="Velká"/>
                  </w:textInput>
                </w:ffData>
              </w:fldChar>
            </w:r>
            <w:bookmarkStart w:id="1" w:name="Text2"/>
            <w:r w:rsid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separate"/>
            </w:r>
            <w:r w:rsidR="007201CF">
              <w:rPr>
                <w:rFonts w:asciiTheme="majorHAnsi" w:hAnsiTheme="majorHAnsi" w:cstheme="majorHAnsi"/>
                <w:noProof/>
                <w:color w:val="262626" w:themeColor="text1" w:themeTint="D9"/>
                <w:sz w:val="32"/>
                <w:szCs w:val="32"/>
              </w:rPr>
              <w:t>-PŘÍJMENÍ A JMÉNO-</w: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end"/>
            </w:r>
            <w:bookmarkEnd w:id="1"/>
          </w:p>
        </w:tc>
      </w:tr>
      <w:tr w:rsidR="00903670" w:rsidTr="00437E43">
        <w:tc>
          <w:tcPr>
            <w:tcW w:w="508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903670" w:rsidRDefault="007201CF" w:rsidP="00D43275">
            <w:pPr>
              <w:jc w:val="right"/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t>Celkový počet tanečníků za skupinu:</w:t>
            </w:r>
          </w:p>
        </w:tc>
        <w:tc>
          <w:tcPr>
            <w:tcW w:w="5263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903670" w:rsidRDefault="00D41DEC" w:rsidP="00427527">
            <w:pP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begin">
                <w:ffData>
                  <w:name w:val="Text3"/>
                  <w:enabled/>
                  <w:calcOnExit/>
                  <w:textInput>
                    <w:default w:val="-ČÍSLO-"/>
                    <w:format w:val="Velká"/>
                  </w:textInput>
                </w:ffData>
              </w:fldChar>
            </w:r>
            <w:bookmarkStart w:id="2" w:name="Text3"/>
            <w:r w:rsidR="00D43275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separate"/>
            </w:r>
            <w:r w:rsidR="007201CF">
              <w:rPr>
                <w:rFonts w:asciiTheme="majorHAnsi" w:hAnsiTheme="majorHAnsi" w:cstheme="majorHAnsi"/>
                <w:noProof/>
                <w:color w:val="262626" w:themeColor="text1" w:themeTint="D9"/>
                <w:sz w:val="32"/>
                <w:szCs w:val="32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end"/>
            </w:r>
            <w:bookmarkEnd w:id="2"/>
          </w:p>
        </w:tc>
      </w:tr>
      <w:tr w:rsidR="00060346" w:rsidTr="00437E43">
        <w:tc>
          <w:tcPr>
            <w:tcW w:w="508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60346" w:rsidRDefault="007201CF" w:rsidP="00D43275">
            <w:pPr>
              <w:jc w:val="right"/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t>Adresa</w:t>
            </w:r>
            <w:r w:rsid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t>:</w:t>
            </w:r>
          </w:p>
        </w:tc>
        <w:tc>
          <w:tcPr>
            <w:tcW w:w="5263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060346" w:rsidRDefault="00D41DEC" w:rsidP="00427527">
            <w:pP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-ULICE-"/>
                    <w:format w:val="Velká"/>
                  </w:textInput>
                </w:ffData>
              </w:fldChar>
            </w:r>
            <w:bookmarkStart w:id="3" w:name="Text4"/>
            <w:r w:rsid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separate"/>
            </w:r>
            <w:r w:rsidR="00060346">
              <w:rPr>
                <w:rFonts w:asciiTheme="majorHAnsi" w:hAnsiTheme="majorHAnsi" w:cstheme="majorHAnsi"/>
                <w:noProof/>
                <w:color w:val="262626" w:themeColor="text1" w:themeTint="D9"/>
                <w:sz w:val="32"/>
                <w:szCs w:val="32"/>
              </w:rPr>
              <w:t>-ULICE-</w: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end"/>
            </w:r>
            <w:bookmarkEnd w:id="3"/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-Č.P.-"/>
                    <w:format w:val="Velká"/>
                  </w:textInput>
                </w:ffData>
              </w:fldChar>
            </w:r>
            <w:bookmarkStart w:id="4" w:name="Text6"/>
            <w:r w:rsid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separate"/>
            </w:r>
            <w:r w:rsidR="00060346">
              <w:rPr>
                <w:rFonts w:asciiTheme="majorHAnsi" w:hAnsiTheme="majorHAnsi" w:cstheme="majorHAnsi"/>
                <w:noProof/>
                <w:color w:val="262626" w:themeColor="text1" w:themeTint="D9"/>
                <w:sz w:val="32"/>
                <w:szCs w:val="32"/>
              </w:rPr>
              <w:t>-Č.P.-</w: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end"/>
            </w:r>
            <w:bookmarkEnd w:id="4"/>
          </w:p>
          <w:p w:rsidR="00060346" w:rsidRDefault="00D41DEC" w:rsidP="00427527">
            <w:pP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-MĚSTO-"/>
                    <w:format w:val="Velká"/>
                  </w:textInput>
                </w:ffData>
              </w:fldChar>
            </w:r>
            <w:bookmarkStart w:id="5" w:name="Text5"/>
            <w:r w:rsid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separate"/>
            </w:r>
            <w:r w:rsidR="007201CF">
              <w:rPr>
                <w:rFonts w:asciiTheme="majorHAnsi" w:hAnsiTheme="majorHAnsi" w:cstheme="majorHAnsi"/>
                <w:noProof/>
                <w:color w:val="262626" w:themeColor="text1" w:themeTint="D9"/>
                <w:sz w:val="32"/>
                <w:szCs w:val="32"/>
              </w:rPr>
              <w:t>-MĚSTO-</w: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end"/>
            </w:r>
            <w:bookmarkEnd w:id="5"/>
          </w:p>
          <w:p w:rsidR="00060346" w:rsidRDefault="00D41DEC" w:rsidP="00427527">
            <w:pP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-PSČ-"/>
                    <w:format w:val="Velká"/>
                  </w:textInput>
                </w:ffData>
              </w:fldChar>
            </w:r>
            <w:bookmarkStart w:id="6" w:name="Text7"/>
            <w:r w:rsid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separate"/>
            </w:r>
            <w:r w:rsidR="00060346">
              <w:rPr>
                <w:rFonts w:asciiTheme="majorHAnsi" w:hAnsiTheme="majorHAnsi" w:cstheme="majorHAnsi"/>
                <w:noProof/>
                <w:color w:val="262626" w:themeColor="text1" w:themeTint="D9"/>
                <w:sz w:val="32"/>
                <w:szCs w:val="32"/>
              </w:rPr>
              <w:t>-PSČ-</w: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end"/>
            </w:r>
            <w:bookmarkEnd w:id="6"/>
          </w:p>
        </w:tc>
      </w:tr>
      <w:tr w:rsidR="00060346" w:rsidTr="00437E43">
        <w:tc>
          <w:tcPr>
            <w:tcW w:w="508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060346" w:rsidRDefault="007201CF" w:rsidP="00D43275">
            <w:pPr>
              <w:jc w:val="right"/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t>Telefon:</w:t>
            </w:r>
          </w:p>
        </w:tc>
        <w:tc>
          <w:tcPr>
            <w:tcW w:w="5263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</w:tcPr>
          <w:p w:rsidR="00060346" w:rsidRDefault="00D41DEC" w:rsidP="00427527">
            <w:pP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-456 789 678-"/>
                  </w:textInput>
                </w:ffData>
              </w:fldChar>
            </w:r>
            <w:bookmarkStart w:id="7" w:name="Text8"/>
            <w:r w:rsidR="00060346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separate"/>
            </w:r>
            <w:r w:rsidR="00060346">
              <w:rPr>
                <w:rFonts w:asciiTheme="majorHAnsi" w:hAnsiTheme="majorHAnsi" w:cstheme="majorHAnsi"/>
                <w:noProof/>
                <w:color w:val="262626" w:themeColor="text1" w:themeTint="D9"/>
                <w:sz w:val="32"/>
                <w:szCs w:val="32"/>
              </w:rPr>
              <w:t>-456 789 678-</w: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end"/>
            </w:r>
            <w:bookmarkEnd w:id="7"/>
          </w:p>
        </w:tc>
      </w:tr>
      <w:tr w:rsidR="00060346" w:rsidTr="00437E43">
        <w:tc>
          <w:tcPr>
            <w:tcW w:w="5085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18" w:space="0" w:color="000000" w:themeColor="text1"/>
              <w:right w:val="single" w:sz="18" w:space="0" w:color="FFFFFF" w:themeColor="background1"/>
            </w:tcBorders>
          </w:tcPr>
          <w:p w:rsidR="00060346" w:rsidRDefault="007201CF" w:rsidP="00D43275">
            <w:pPr>
              <w:jc w:val="right"/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t>E-mail:</w:t>
            </w:r>
          </w:p>
        </w:tc>
        <w:tc>
          <w:tcPr>
            <w:tcW w:w="5263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60346" w:rsidRDefault="00D41DEC" w:rsidP="00427527">
            <w:pP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AAA@AAA.CZ"/>
                    <w:format w:val="Velká"/>
                  </w:textInput>
                </w:ffData>
              </w:fldChar>
            </w:r>
            <w:bookmarkStart w:id="8" w:name="Text9"/>
            <w:r w:rsidR="007201CF"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separate"/>
            </w:r>
            <w:r w:rsidR="007201CF">
              <w:rPr>
                <w:rFonts w:asciiTheme="majorHAnsi" w:hAnsiTheme="majorHAnsi" w:cstheme="majorHAnsi"/>
                <w:noProof/>
                <w:color w:val="262626" w:themeColor="text1" w:themeTint="D9"/>
                <w:sz w:val="32"/>
                <w:szCs w:val="32"/>
              </w:rPr>
              <w:t>-AAA@AAA.CZ</w:t>
            </w:r>
            <w:r>
              <w:rPr>
                <w:rFonts w:asciiTheme="majorHAnsi" w:hAnsiTheme="majorHAnsi" w:cstheme="majorHAnsi"/>
                <w:color w:val="262626" w:themeColor="text1" w:themeTint="D9"/>
                <w:sz w:val="32"/>
                <w:szCs w:val="32"/>
              </w:rPr>
              <w:fldChar w:fldCharType="end"/>
            </w:r>
            <w:bookmarkEnd w:id="8"/>
          </w:p>
        </w:tc>
      </w:tr>
    </w:tbl>
    <w:p w:rsidR="00903670" w:rsidRDefault="00417F22" w:rsidP="00417F22">
      <w:pPr>
        <w:ind w:right="-715"/>
        <w:jc w:val="right"/>
        <w:rPr>
          <w:rFonts w:asciiTheme="majorHAnsi" w:hAnsiTheme="majorHAnsi" w:cstheme="majorHAnsi"/>
          <w:color w:val="262626" w:themeColor="text1" w:themeTint="D9"/>
        </w:rPr>
      </w:pPr>
      <w:r>
        <w:rPr>
          <w:rFonts w:asciiTheme="majorHAnsi" w:hAnsiTheme="majorHAnsi" w:cstheme="majorHAnsi"/>
          <w:color w:val="262626" w:themeColor="text1" w:themeTint="D9"/>
          <w:sz w:val="20"/>
          <w:szCs w:val="20"/>
        </w:rPr>
        <w:t>ŠEDÉ POLOŽKY JSOU FORMULÁŘE STAČÍ POUZE JEDNOU KLIKNOUT A ROVNOU PSÁT.</w:t>
      </w:r>
    </w:p>
    <w:p w:rsidR="00D43275" w:rsidRDefault="00D43275" w:rsidP="00427527">
      <w:pPr>
        <w:rPr>
          <w:rFonts w:asciiTheme="majorHAnsi" w:hAnsiTheme="majorHAnsi" w:cstheme="majorHAnsi"/>
          <w:color w:val="262626" w:themeColor="text1" w:themeTint="D9"/>
        </w:rPr>
      </w:pPr>
    </w:p>
    <w:p w:rsidR="00417F22" w:rsidRDefault="00417F22" w:rsidP="00427527">
      <w:pPr>
        <w:rPr>
          <w:rFonts w:asciiTheme="majorHAnsi" w:hAnsiTheme="majorHAnsi" w:cstheme="majorHAnsi"/>
          <w:color w:val="262626" w:themeColor="text1" w:themeTint="D9"/>
        </w:rPr>
      </w:pPr>
    </w:p>
    <w:p w:rsidR="004564D7" w:rsidRDefault="004564D7" w:rsidP="00427527">
      <w:pPr>
        <w:rPr>
          <w:rFonts w:asciiTheme="majorHAnsi" w:hAnsiTheme="majorHAnsi" w:cstheme="majorHAnsi"/>
          <w:color w:val="262626" w:themeColor="text1" w:themeTint="D9"/>
        </w:rPr>
      </w:pPr>
    </w:p>
    <w:tbl>
      <w:tblPr>
        <w:tblStyle w:val="Mkatabulky"/>
        <w:tblW w:w="10348" w:type="dxa"/>
        <w:tblInd w:w="-572" w:type="dxa"/>
        <w:tblLook w:val="04A0"/>
      </w:tblPr>
      <w:tblGrid>
        <w:gridCol w:w="518"/>
        <w:gridCol w:w="1903"/>
        <w:gridCol w:w="1724"/>
        <w:gridCol w:w="1352"/>
        <w:gridCol w:w="1752"/>
        <w:gridCol w:w="1473"/>
        <w:gridCol w:w="1626"/>
      </w:tblGrid>
      <w:tr w:rsidR="004564D7" w:rsidTr="00190854"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01CF" w:rsidRDefault="007201CF" w:rsidP="0042752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90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01CF" w:rsidRPr="00B11357" w:rsidRDefault="007201CF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11357">
              <w:rPr>
                <w:rFonts w:asciiTheme="majorHAnsi" w:hAnsiTheme="majorHAnsi" w:cstheme="majorHAnsi"/>
                <w:color w:val="262626" w:themeColor="text1" w:themeTint="D9"/>
              </w:rPr>
              <w:t>NÁZEV</w:t>
            </w:r>
          </w:p>
          <w:p w:rsidR="007201CF" w:rsidRPr="00B11357" w:rsidRDefault="007201CF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11357">
              <w:rPr>
                <w:rFonts w:asciiTheme="majorHAnsi" w:hAnsiTheme="majorHAnsi" w:cstheme="majorHAnsi"/>
                <w:color w:val="262626" w:themeColor="text1" w:themeTint="D9"/>
              </w:rPr>
              <w:t>CHOREOGRAFIE</w:t>
            </w:r>
          </w:p>
        </w:tc>
        <w:tc>
          <w:tcPr>
            <w:tcW w:w="1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01CF" w:rsidRPr="00B11357" w:rsidRDefault="007201CF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11357">
              <w:rPr>
                <w:rFonts w:asciiTheme="majorHAnsi" w:hAnsiTheme="majorHAnsi" w:cstheme="majorHAnsi"/>
                <w:color w:val="262626" w:themeColor="text1" w:themeTint="D9"/>
              </w:rPr>
              <w:t>JMÉNO</w:t>
            </w:r>
          </w:p>
          <w:p w:rsidR="007201CF" w:rsidRPr="00B11357" w:rsidRDefault="007201CF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B11357">
              <w:rPr>
                <w:rFonts w:asciiTheme="majorHAnsi" w:hAnsiTheme="majorHAnsi" w:cstheme="majorHAnsi"/>
                <w:color w:val="262626" w:themeColor="text1" w:themeTint="D9"/>
              </w:rPr>
              <w:t>CHOREOGRAFA</w:t>
            </w:r>
          </w:p>
        </w:tc>
        <w:tc>
          <w:tcPr>
            <w:tcW w:w="13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01CF" w:rsidRDefault="00FB54D7" w:rsidP="00FB5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POČET</w:t>
            </w:r>
          </w:p>
          <w:p w:rsidR="00FB54D7" w:rsidRDefault="00FB54D7" w:rsidP="00FB5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TANEČNÍKŮ</w:t>
            </w:r>
          </w:p>
        </w:tc>
        <w:tc>
          <w:tcPr>
            <w:tcW w:w="175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201CF" w:rsidRDefault="00FB54D7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STOPÁŽ</w:t>
            </w:r>
          </w:p>
          <w:p w:rsidR="00FB54D7" w:rsidRDefault="00FB54D7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CHOREOGRAFIE</w:t>
            </w:r>
          </w:p>
        </w:tc>
        <w:tc>
          <w:tcPr>
            <w:tcW w:w="147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B54D7" w:rsidRDefault="00FB54D7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VĚKOVÁ </w:t>
            </w:r>
          </w:p>
          <w:p w:rsidR="007201CF" w:rsidRDefault="00FB54D7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KATEGORIE</w:t>
            </w:r>
          </w:p>
        </w:tc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66C0C" w:rsidRDefault="00166C0C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7201CF" w:rsidRDefault="00FB54D7" w:rsidP="007201CF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DISCIPLÍNA</w:t>
            </w:r>
          </w:p>
        </w:tc>
      </w:tr>
      <w:tr w:rsidR="004564D7" w:rsidTr="00190854">
        <w:tc>
          <w:tcPr>
            <w:tcW w:w="51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  1.</w:t>
            </w:r>
          </w:p>
        </w:tc>
        <w:tc>
          <w:tcPr>
            <w:tcW w:w="1903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bookmarkStart w:id="9" w:name="Text14"/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"/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  <w:tcBorders>
              <w:top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bookmarkStart w:id="10" w:name="Text10"/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"/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bookmarkStart w:id="11" w:name="Text11"/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"/>
          </w:p>
        </w:tc>
        <w:tc>
          <w:tcPr>
            <w:tcW w:w="1352" w:type="dxa"/>
            <w:tcBorders>
              <w:top w:val="single" w:sz="18" w:space="0" w:color="000000" w:themeColor="text1"/>
            </w:tcBorders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bookmarkStart w:id="12" w:name="Text12"/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"/>
          </w:p>
        </w:tc>
        <w:tc>
          <w:tcPr>
            <w:tcW w:w="1752" w:type="dxa"/>
            <w:tcBorders>
              <w:top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bookmarkStart w:id="13" w:name="Text13"/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"/>
          </w:p>
        </w:tc>
        <w:tc>
          <w:tcPr>
            <w:tcW w:w="1473" w:type="dxa"/>
            <w:tcBorders>
              <w:top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bookmarkStart w:id="14" w:name="Text15"/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"/>
          </w:p>
        </w:tc>
        <w:tc>
          <w:tcPr>
            <w:tcW w:w="16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4564D7" w:rsidTr="00190854">
        <w:tc>
          <w:tcPr>
            <w:tcW w:w="5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  2.</w:t>
            </w:r>
          </w:p>
        </w:tc>
        <w:tc>
          <w:tcPr>
            <w:tcW w:w="1903" w:type="dxa"/>
            <w:tcBorders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352" w:type="dxa"/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2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473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626" w:type="dxa"/>
            <w:tcBorders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4564D7" w:rsidTr="00190854">
        <w:tc>
          <w:tcPr>
            <w:tcW w:w="5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  3.</w:t>
            </w:r>
          </w:p>
        </w:tc>
        <w:tc>
          <w:tcPr>
            <w:tcW w:w="1903" w:type="dxa"/>
            <w:tcBorders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352" w:type="dxa"/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2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473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626" w:type="dxa"/>
            <w:tcBorders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4564D7" w:rsidTr="00190854">
        <w:tc>
          <w:tcPr>
            <w:tcW w:w="5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  4.</w:t>
            </w:r>
          </w:p>
        </w:tc>
        <w:tc>
          <w:tcPr>
            <w:tcW w:w="1903" w:type="dxa"/>
            <w:tcBorders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352" w:type="dxa"/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2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473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626" w:type="dxa"/>
            <w:tcBorders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4564D7" w:rsidTr="00190854">
        <w:tc>
          <w:tcPr>
            <w:tcW w:w="5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  5.</w:t>
            </w:r>
          </w:p>
        </w:tc>
        <w:tc>
          <w:tcPr>
            <w:tcW w:w="1903" w:type="dxa"/>
            <w:tcBorders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352" w:type="dxa"/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2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473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626" w:type="dxa"/>
            <w:tcBorders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4564D7" w:rsidTr="00190854">
        <w:tc>
          <w:tcPr>
            <w:tcW w:w="5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  6.</w:t>
            </w:r>
          </w:p>
        </w:tc>
        <w:tc>
          <w:tcPr>
            <w:tcW w:w="1903" w:type="dxa"/>
            <w:tcBorders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352" w:type="dxa"/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2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473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626" w:type="dxa"/>
            <w:tcBorders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4564D7" w:rsidTr="00190854">
        <w:tc>
          <w:tcPr>
            <w:tcW w:w="5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  7.</w:t>
            </w:r>
          </w:p>
        </w:tc>
        <w:tc>
          <w:tcPr>
            <w:tcW w:w="1903" w:type="dxa"/>
            <w:tcBorders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352" w:type="dxa"/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2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473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626" w:type="dxa"/>
            <w:tcBorders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4564D7" w:rsidTr="00190854">
        <w:tc>
          <w:tcPr>
            <w:tcW w:w="5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  8.</w:t>
            </w:r>
          </w:p>
        </w:tc>
        <w:tc>
          <w:tcPr>
            <w:tcW w:w="1903" w:type="dxa"/>
            <w:tcBorders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352" w:type="dxa"/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2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473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626" w:type="dxa"/>
            <w:tcBorders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4564D7" w:rsidTr="00190854">
        <w:tc>
          <w:tcPr>
            <w:tcW w:w="5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 xml:space="preserve">  9.</w:t>
            </w:r>
          </w:p>
        </w:tc>
        <w:tc>
          <w:tcPr>
            <w:tcW w:w="1903" w:type="dxa"/>
            <w:tcBorders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352" w:type="dxa"/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2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473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626" w:type="dxa"/>
            <w:tcBorders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4564D7" w:rsidTr="00190854">
        <w:tc>
          <w:tcPr>
            <w:tcW w:w="51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10.</w:t>
            </w:r>
          </w:p>
        </w:tc>
        <w:tc>
          <w:tcPr>
            <w:tcW w:w="1903" w:type="dxa"/>
            <w:tcBorders>
              <w:left w:val="single" w:sz="18" w:space="0" w:color="000000" w:themeColor="text1"/>
            </w:tcBorders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724" w:type="dxa"/>
          </w:tcPr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-JMÉNO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-JMÉNO-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  <w:p w:rsidR="004564D7" w:rsidRDefault="00D41DEC" w:rsidP="004564D7">
            <w:pPr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-PŘÍJMENÍ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-PŘÍJMENÍ-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352" w:type="dxa"/>
          </w:tcPr>
          <w:p w:rsidR="004564D7" w:rsidRDefault="004564D7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-ČÍSLO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-ČÍSLO-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2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-00:00-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-00:00-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473" w:type="dxa"/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-NÁZEV-"/>
                    <w:format w:val="Velká"/>
                  </w:textInput>
                </w:ffData>
              </w:fldChar>
            </w:r>
            <w:r w:rsidR="004564D7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4564D7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-NÁZEV-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626" w:type="dxa"/>
            <w:tcBorders>
              <w:right w:val="single" w:sz="18" w:space="0" w:color="000000" w:themeColor="text1"/>
            </w:tcBorders>
          </w:tcPr>
          <w:p w:rsidR="004564D7" w:rsidRDefault="004564D7" w:rsidP="004564D7">
            <w:pPr>
              <w:rPr>
                <w:rFonts w:asciiTheme="majorHAnsi" w:hAnsiTheme="majorHAnsi" w:cstheme="majorHAnsi"/>
                <w:color w:val="262626" w:themeColor="text1" w:themeTint="D9"/>
                <w:sz w:val="10"/>
                <w:szCs w:val="10"/>
              </w:rPr>
            </w:pPr>
          </w:p>
          <w:p w:rsidR="004564D7" w:rsidRDefault="00D41DEC" w:rsidP="004564D7">
            <w:pPr>
              <w:jc w:val="center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ZKRATKA-"/>
                    <w:format w:val="Velká"/>
                  </w:textInput>
                </w:ffData>
              </w:fldChar>
            </w:r>
            <w:r w:rsidR="00166C0C"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166C0C">
              <w:rPr>
                <w:rFonts w:asciiTheme="majorHAnsi" w:hAnsiTheme="majorHAnsi" w:cstheme="majorHAnsi"/>
                <w:noProof/>
                <w:color w:val="262626" w:themeColor="text1" w:themeTint="D9"/>
              </w:rPr>
              <w:t>-ZKRATKA-</w:t>
            </w:r>
            <w:r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  <w:tr w:rsidR="00190854" w:rsidTr="009277E0">
        <w:tc>
          <w:tcPr>
            <w:tcW w:w="10348" w:type="dxa"/>
            <w:gridSpan w:val="7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90854" w:rsidRPr="00190854" w:rsidRDefault="00190854" w:rsidP="00190854">
            <w:pPr>
              <w:jc w:val="right"/>
              <w:rPr>
                <w:rFonts w:asciiTheme="majorHAnsi" w:hAnsiTheme="majorHAnsi" w:cstheme="majorHAnsi"/>
                <w:color w:val="262626" w:themeColor="text1" w:themeTint="D9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</w:rPr>
              <w:t>MÁM ZÁJEM O PROSTOROVOU ZKOUŠKU (POUZE I. KATEGORIE):</w:t>
            </w:r>
            <w:r w:rsidR="00D41DEC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-ANO/NE-"/>
                    <w:format w:val="Velká"/>
                  </w:textInput>
                </w:ffData>
              </w:fldChar>
            </w:r>
            <w:bookmarkStart w:id="15" w:name="Text16"/>
            <w:r>
              <w:rPr>
                <w:rFonts w:asciiTheme="majorHAnsi" w:hAnsiTheme="majorHAnsi" w:cstheme="majorHAnsi"/>
                <w:color w:val="262626" w:themeColor="text1" w:themeTint="D9"/>
              </w:rPr>
              <w:instrText xml:space="preserve"> FORMTEXT </w:instrText>
            </w:r>
            <w:r w:rsidR="00D41DEC">
              <w:rPr>
                <w:rFonts w:asciiTheme="majorHAnsi" w:hAnsiTheme="majorHAnsi" w:cstheme="majorHAnsi"/>
                <w:color w:val="262626" w:themeColor="text1" w:themeTint="D9"/>
              </w:rPr>
            </w:r>
            <w:r w:rsidR="00D41DEC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262626" w:themeColor="text1" w:themeTint="D9"/>
              </w:rPr>
              <w:t>-ANO/NE-</w:t>
            </w:r>
            <w:r w:rsidR="00D41DEC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"/>
          </w:p>
        </w:tc>
      </w:tr>
    </w:tbl>
    <w:p w:rsidR="007201CF" w:rsidRPr="005D3C50" w:rsidRDefault="007201CF" w:rsidP="005D3C50">
      <w:pPr>
        <w:ind w:right="-715"/>
        <w:jc w:val="right"/>
        <w:rPr>
          <w:rFonts w:cstheme="majorHAnsi"/>
          <w:b/>
          <w:bCs/>
          <w:color w:val="262626" w:themeColor="text1" w:themeTint="D9"/>
        </w:rPr>
      </w:pPr>
    </w:p>
    <w:p w:rsidR="009277E0" w:rsidRPr="009277E0" w:rsidRDefault="009277E0" w:rsidP="009277E0">
      <w:pPr>
        <w:tabs>
          <w:tab w:val="left" w:pos="1980"/>
        </w:tabs>
        <w:ind w:left="1980" w:right="85" w:hanging="2160"/>
        <w:rPr>
          <w:rFonts w:asciiTheme="majorHAnsi" w:hAnsiTheme="majorHAnsi" w:cstheme="majorHAnsi"/>
        </w:rPr>
      </w:pPr>
    </w:p>
    <w:sectPr w:rsidR="009277E0" w:rsidRPr="009277E0" w:rsidSect="004E76E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55" w:rsidRDefault="006A4B55" w:rsidP="00427527">
      <w:r>
        <w:separator/>
      </w:r>
    </w:p>
  </w:endnote>
  <w:endnote w:type="continuationSeparator" w:id="1">
    <w:p w:rsidR="006A4B55" w:rsidRDefault="006A4B55" w:rsidP="0042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-1832669655"/>
      <w:docPartObj>
        <w:docPartGallery w:val="Page Numbers (Bottom of Page)"/>
        <w:docPartUnique/>
      </w:docPartObj>
    </w:sdtPr>
    <w:sdtContent>
      <w:p w:rsidR="001C1242" w:rsidRDefault="00D41DEC" w:rsidP="000E12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C124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C1242" w:rsidRDefault="001C1242" w:rsidP="004564D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slostrnky"/>
      </w:rPr>
      <w:id w:val="-1283646086"/>
      <w:docPartObj>
        <w:docPartGallery w:val="Page Numbers (Bottom of Page)"/>
        <w:docPartUnique/>
      </w:docPartObj>
    </w:sdtPr>
    <w:sdtContent>
      <w:p w:rsidR="001C1242" w:rsidRDefault="00D41DEC" w:rsidP="000E125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C124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9F51C2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1C1242" w:rsidRDefault="001C1242" w:rsidP="004564D7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55" w:rsidRDefault="006A4B55" w:rsidP="00427527">
      <w:r>
        <w:separator/>
      </w:r>
    </w:p>
  </w:footnote>
  <w:footnote w:type="continuationSeparator" w:id="1">
    <w:p w:rsidR="006A4B55" w:rsidRDefault="006A4B55" w:rsidP="00427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9AA"/>
    <w:multiLevelType w:val="hybridMultilevel"/>
    <w:tmpl w:val="D110E460"/>
    <w:lvl w:ilvl="0" w:tplc="229AB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6899"/>
    <w:multiLevelType w:val="hybridMultilevel"/>
    <w:tmpl w:val="1CE619FC"/>
    <w:lvl w:ilvl="0" w:tplc="B5D2B23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336D"/>
    <w:multiLevelType w:val="hybridMultilevel"/>
    <w:tmpl w:val="C92C2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857"/>
    <w:multiLevelType w:val="hybridMultilevel"/>
    <w:tmpl w:val="C9D47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02DC9"/>
    <w:multiLevelType w:val="multilevel"/>
    <w:tmpl w:val="8D08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8185E37"/>
    <w:multiLevelType w:val="hybridMultilevel"/>
    <w:tmpl w:val="35ECEBDE"/>
    <w:lvl w:ilvl="0" w:tplc="EF6CB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0BB4"/>
    <w:multiLevelType w:val="multilevel"/>
    <w:tmpl w:val="48149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B6397A"/>
    <w:multiLevelType w:val="hybridMultilevel"/>
    <w:tmpl w:val="A724C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C1DF4"/>
    <w:rsid w:val="00060346"/>
    <w:rsid w:val="0006075E"/>
    <w:rsid w:val="000B2298"/>
    <w:rsid w:val="000B2E70"/>
    <w:rsid w:val="000E125B"/>
    <w:rsid w:val="00166C0C"/>
    <w:rsid w:val="00174F6F"/>
    <w:rsid w:val="00190854"/>
    <w:rsid w:val="001C1242"/>
    <w:rsid w:val="00235DEF"/>
    <w:rsid w:val="002923EC"/>
    <w:rsid w:val="002D55C4"/>
    <w:rsid w:val="00364DD5"/>
    <w:rsid w:val="003C6045"/>
    <w:rsid w:val="003C6AAD"/>
    <w:rsid w:val="003F12D6"/>
    <w:rsid w:val="003F3570"/>
    <w:rsid w:val="00406A25"/>
    <w:rsid w:val="00417F22"/>
    <w:rsid w:val="00427527"/>
    <w:rsid w:val="00437E43"/>
    <w:rsid w:val="004564D7"/>
    <w:rsid w:val="00496268"/>
    <w:rsid w:val="004E76E6"/>
    <w:rsid w:val="005411D0"/>
    <w:rsid w:val="005469C5"/>
    <w:rsid w:val="005616AB"/>
    <w:rsid w:val="005969C4"/>
    <w:rsid w:val="005D3C50"/>
    <w:rsid w:val="005D6311"/>
    <w:rsid w:val="00641A83"/>
    <w:rsid w:val="00642D44"/>
    <w:rsid w:val="006A4B55"/>
    <w:rsid w:val="006C1DF4"/>
    <w:rsid w:val="007201CF"/>
    <w:rsid w:val="00776822"/>
    <w:rsid w:val="00781FCB"/>
    <w:rsid w:val="007E30F0"/>
    <w:rsid w:val="008134E5"/>
    <w:rsid w:val="00903670"/>
    <w:rsid w:val="00910870"/>
    <w:rsid w:val="009277E0"/>
    <w:rsid w:val="009A0879"/>
    <w:rsid w:val="009F51C2"/>
    <w:rsid w:val="009F5C8C"/>
    <w:rsid w:val="009F5EA8"/>
    <w:rsid w:val="00A06516"/>
    <w:rsid w:val="00A75615"/>
    <w:rsid w:val="00AB12CD"/>
    <w:rsid w:val="00AE4B96"/>
    <w:rsid w:val="00AF0929"/>
    <w:rsid w:val="00AF4AB0"/>
    <w:rsid w:val="00B11357"/>
    <w:rsid w:val="00B93CC2"/>
    <w:rsid w:val="00C0756F"/>
    <w:rsid w:val="00C12C16"/>
    <w:rsid w:val="00C56562"/>
    <w:rsid w:val="00C63627"/>
    <w:rsid w:val="00D41DEC"/>
    <w:rsid w:val="00D43275"/>
    <w:rsid w:val="00D508CF"/>
    <w:rsid w:val="00EE39DA"/>
    <w:rsid w:val="00EE48F7"/>
    <w:rsid w:val="00F76644"/>
    <w:rsid w:val="00FB54D7"/>
    <w:rsid w:val="00FC4C66"/>
    <w:rsid w:val="00FE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C16"/>
  </w:style>
  <w:style w:type="paragraph" w:styleId="Nadpis1">
    <w:name w:val="heading 1"/>
    <w:basedOn w:val="Normln"/>
    <w:next w:val="Normln"/>
    <w:link w:val="Nadpis1Char"/>
    <w:qFormat/>
    <w:rsid w:val="004564D7"/>
    <w:pPr>
      <w:keepNext/>
      <w:tabs>
        <w:tab w:val="num" w:pos="0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sz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4564D7"/>
    <w:pPr>
      <w:keepNext/>
      <w:tabs>
        <w:tab w:val="num" w:pos="0"/>
      </w:tabs>
      <w:suppressAutoHyphens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36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64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564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F5E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F5E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E30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52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527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75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7527"/>
  </w:style>
  <w:style w:type="paragraph" w:styleId="Zpat">
    <w:name w:val="footer"/>
    <w:basedOn w:val="Normln"/>
    <w:link w:val="ZpatChar"/>
    <w:uiPriority w:val="99"/>
    <w:unhideWhenUsed/>
    <w:rsid w:val="004275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527"/>
  </w:style>
  <w:style w:type="table" w:styleId="Mkatabulky">
    <w:name w:val="Table Grid"/>
    <w:basedOn w:val="Normlntabulka"/>
    <w:uiPriority w:val="39"/>
    <w:rsid w:val="00903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4564D7"/>
  </w:style>
  <w:style w:type="character" w:customStyle="1" w:styleId="Nadpis1Char">
    <w:name w:val="Nadpis 1 Char"/>
    <w:basedOn w:val="Standardnpsmoodstavce"/>
    <w:link w:val="Nadpis1"/>
    <w:rsid w:val="004564D7"/>
    <w:rPr>
      <w:rFonts w:ascii="Times New Roman" w:eastAsia="Times New Roman" w:hAnsi="Times New Roman" w:cs="Times New Roman"/>
      <w:sz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4564D7"/>
    <w:rPr>
      <w:rFonts w:ascii="Times New Roman" w:eastAsia="Times New Roman" w:hAnsi="Times New Roman" w:cs="Times New Roman"/>
      <w:b/>
      <w:bCs/>
      <w:i/>
      <w:iCs/>
      <w:sz w:val="3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64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4564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F5EA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F5EA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Odstavecseseznamem">
    <w:name w:val="List Paragraph"/>
    <w:basedOn w:val="Normln"/>
    <w:uiPriority w:val="34"/>
    <w:qFormat/>
    <w:rsid w:val="00EE39DA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uiPriority w:val="9"/>
    <w:rsid w:val="007E30F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Lukǎš Juraš</dc:creator>
  <cp:lastModifiedBy>asus</cp:lastModifiedBy>
  <cp:revision>2</cp:revision>
  <cp:lastPrinted>2019-03-14T13:45:00Z</cp:lastPrinted>
  <dcterms:created xsi:type="dcterms:W3CDTF">2024-01-23T12:02:00Z</dcterms:created>
  <dcterms:modified xsi:type="dcterms:W3CDTF">2024-01-23T12:02:00Z</dcterms:modified>
</cp:coreProperties>
</file>